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D71D5B3">
      <w:bookmarkStart w:name="_GoBack" w:id="0"/>
      <w:bookmarkEnd w:id="0"/>
      <w:r w:rsidR="484E3913">
        <w:rPr/>
        <w:t xml:space="preserve">                 </w:t>
      </w:r>
      <w:r>
        <w:drawing>
          <wp:inline xmlns:wp14="http://schemas.microsoft.com/office/word/2010/wordprocessingDrawing" wp14:editId="2A77B5F3" wp14:anchorId="1EA9C75E">
            <wp:extent cx="4572000" cy="2581275"/>
            <wp:effectExtent l="0" t="0" r="0" b="0"/>
            <wp:docPr id="1213085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3351543d7942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4E3913" w:rsidP="484E3913" w:rsidRDefault="484E3913" w14:paraId="0637B2A5" w14:textId="27CA3FA1">
      <w:pPr>
        <w:pStyle w:val="Normal"/>
      </w:pPr>
    </w:p>
    <w:p w:rsidR="484E3913" w:rsidP="484E3913" w:rsidRDefault="484E3913" w14:paraId="2DC01150" w14:textId="4AAE8DCC">
      <w:pPr>
        <w:pStyle w:val="Normal"/>
        <w:jc w:val="center"/>
      </w:pPr>
      <w:r w:rsidR="484E3913">
        <w:rPr/>
        <w:t>Course Schedule during Covid-19</w:t>
      </w:r>
    </w:p>
    <w:p w:rsidR="484E3913" w:rsidP="484E3913" w:rsidRDefault="484E3913" w14:paraId="37DBA1BD" w14:textId="09A97BF2">
      <w:pPr>
        <w:pStyle w:val="Normal"/>
        <w:jc w:val="center"/>
        <w:rPr>
          <w:color w:val="C00000"/>
        </w:rPr>
      </w:pPr>
      <w:r w:rsidR="484E3913">
        <w:rPr/>
        <w:t xml:space="preserve">The below courses contain an online portion to be completed along with clinical instruction.  </w:t>
      </w:r>
      <w:r w:rsidRPr="484E3913" w:rsidR="484E3913">
        <w:rPr>
          <w:color w:val="C00000"/>
        </w:rPr>
        <w:t>Due to Covid-19 Pandemic all classes remain closed except for limited in person labs.</w:t>
      </w:r>
    </w:p>
    <w:p w:rsidR="484E3913" w:rsidP="484E3913" w:rsidRDefault="484E3913" w14:paraId="18D79D31" w14:textId="01E6DFA8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color w:val="7030A0"/>
        </w:rPr>
      </w:pPr>
      <w:r w:rsidRPr="484E3913" w:rsidR="484E3913">
        <w:rPr>
          <w:color w:val="7030A0"/>
        </w:rPr>
        <w:t>Clinical sessions will be limited to 6 students.  During class sessions the use of masks and gloves will be used at all times.  Hand sanitizers will be used frequently and social distancing of 6 feet will be maintained as much as possible.  Students temperatures will be checked prior to entering class room.</w:t>
      </w:r>
    </w:p>
    <w:p w:rsidR="484E3913" w:rsidP="484E3913" w:rsidRDefault="484E3913" w14:paraId="2756B4BB" w14:textId="2E812D46">
      <w:pPr>
        <w:pStyle w:val="Normal"/>
        <w:jc w:val="center"/>
      </w:pPr>
    </w:p>
    <w:p w:rsidR="484E3913" w:rsidP="484E3913" w:rsidRDefault="484E3913" w14:paraId="0BE1FBA4" w14:textId="032C0A8E">
      <w:pPr>
        <w:pStyle w:val="Normal"/>
        <w:jc w:val="left"/>
      </w:pPr>
      <w:r w:rsidR="484E3913">
        <w:rPr/>
        <w:t>Certified Nursing Assistant 1 (5 weeks)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84E3913" w:rsidTr="484E3913" w14:paraId="095742DB"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5D73EA1D" w14:textId="6331BE6A">
            <w:pPr>
              <w:pStyle w:val="Normal"/>
            </w:pPr>
            <w:r w:rsidR="484E3913">
              <w:rPr/>
              <w:t>Instruction Type</w:t>
            </w:r>
          </w:p>
        </w:tc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40BA21EF" w14:textId="7955E2A6">
            <w:pPr>
              <w:pStyle w:val="Normal"/>
            </w:pPr>
            <w:r w:rsidR="484E3913">
              <w:rPr/>
              <w:t>Days/Hours</w:t>
            </w:r>
          </w:p>
        </w:tc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1B61DF62" w14:textId="77D588DD">
            <w:pPr>
              <w:pStyle w:val="Normal"/>
            </w:pPr>
            <w:r w:rsidR="484E3913">
              <w:rPr/>
              <w:t>Total Hours Weekly</w:t>
            </w:r>
          </w:p>
        </w:tc>
      </w:tr>
      <w:tr w:rsidR="484E3913" w:rsidTr="484E3913" w14:paraId="60C88A92">
        <w:tc>
          <w:tcPr>
            <w:tcW w:w="3120" w:type="dxa"/>
            <w:tcMar/>
          </w:tcPr>
          <w:p w:rsidR="484E3913" w:rsidP="484E3913" w:rsidRDefault="484E3913" w14:paraId="1A47AB7C" w14:textId="0DE53E73">
            <w:pPr>
              <w:pStyle w:val="Normal"/>
            </w:pPr>
            <w:r w:rsidR="484E3913">
              <w:rPr/>
              <w:t>Online</w:t>
            </w:r>
          </w:p>
        </w:tc>
        <w:tc>
          <w:tcPr>
            <w:tcW w:w="3120" w:type="dxa"/>
            <w:tcMar/>
          </w:tcPr>
          <w:p w:rsidR="484E3913" w:rsidP="484E3913" w:rsidRDefault="484E3913" w14:paraId="35BFCF0A" w14:textId="6F7E55EE">
            <w:pPr>
              <w:pStyle w:val="Normal"/>
            </w:pPr>
            <w:r w:rsidR="484E3913">
              <w:rPr/>
              <w:t>M,T,W,Th,Fri</w:t>
            </w:r>
            <w:r w:rsidR="484E3913">
              <w:rPr/>
              <w:t>/ 2hrs.</w:t>
            </w:r>
          </w:p>
        </w:tc>
        <w:tc>
          <w:tcPr>
            <w:tcW w:w="3120" w:type="dxa"/>
            <w:tcMar/>
          </w:tcPr>
          <w:p w:rsidR="484E3913" w:rsidP="484E3913" w:rsidRDefault="484E3913" w14:paraId="57342805" w14:textId="0653704A">
            <w:pPr>
              <w:pStyle w:val="Normal"/>
            </w:pPr>
            <w:r w:rsidR="484E3913">
              <w:rPr/>
              <w:t xml:space="preserve">10 </w:t>
            </w:r>
            <w:r w:rsidR="484E3913">
              <w:rPr/>
              <w:t>hrs.</w:t>
            </w:r>
          </w:p>
        </w:tc>
      </w:tr>
      <w:tr w:rsidR="484E3913" w:rsidTr="484E3913" w14:paraId="2EF61ACB">
        <w:tc>
          <w:tcPr>
            <w:tcW w:w="3120" w:type="dxa"/>
            <w:tcMar/>
          </w:tcPr>
          <w:p w:rsidR="484E3913" w:rsidP="484E3913" w:rsidRDefault="484E3913" w14:paraId="729AD0C1" w14:textId="50307C00">
            <w:pPr>
              <w:pStyle w:val="Normal"/>
            </w:pPr>
            <w:r w:rsidR="484E3913">
              <w:rPr/>
              <w:t>Lab/Clinical</w:t>
            </w:r>
          </w:p>
        </w:tc>
        <w:tc>
          <w:tcPr>
            <w:tcW w:w="3120" w:type="dxa"/>
            <w:tcMar/>
          </w:tcPr>
          <w:p w:rsidR="484E3913" w:rsidP="484E3913" w:rsidRDefault="484E3913" w14:paraId="01560F52" w14:textId="47F174E5">
            <w:pPr>
              <w:pStyle w:val="Normal"/>
            </w:pPr>
            <w:r w:rsidR="484E3913">
              <w:rPr/>
              <w:t>M,W,Fri</w:t>
            </w:r>
            <w:r w:rsidR="484E3913">
              <w:rPr/>
              <w:t>/ 4hrs.</w:t>
            </w:r>
          </w:p>
        </w:tc>
        <w:tc>
          <w:tcPr>
            <w:tcW w:w="3120" w:type="dxa"/>
            <w:tcMar/>
          </w:tcPr>
          <w:p w:rsidR="484E3913" w:rsidP="484E3913" w:rsidRDefault="484E3913" w14:paraId="4CD3137A" w14:textId="0040F6D0">
            <w:pPr>
              <w:pStyle w:val="Normal"/>
            </w:pPr>
            <w:r w:rsidR="484E3913">
              <w:rPr/>
              <w:t xml:space="preserve">12 </w:t>
            </w:r>
            <w:r w:rsidR="484E3913">
              <w:rPr/>
              <w:t>hrs.</w:t>
            </w:r>
          </w:p>
        </w:tc>
      </w:tr>
    </w:tbl>
    <w:p w:rsidR="484E3913" w:rsidP="484E3913" w:rsidRDefault="484E3913" w14:paraId="6BFD6B08" w14:textId="2C8D845A">
      <w:pPr>
        <w:pStyle w:val="Normal"/>
        <w:ind w:left="5760" w:firstLine="720"/>
        <w:jc w:val="left"/>
      </w:pPr>
      <w:r w:rsidR="484E3913">
        <w:rPr/>
        <w:t>Total Hours: 88 hrs.</w:t>
      </w:r>
    </w:p>
    <w:p w:rsidR="484E3913" w:rsidP="484E3913" w:rsidRDefault="484E3913" w14:paraId="74A11FCD" w14:textId="3BCFD1EC">
      <w:pPr>
        <w:pStyle w:val="Normal"/>
        <w:jc w:val="left"/>
      </w:pPr>
      <w:r w:rsidR="484E3913">
        <w:rPr/>
        <w:t>Certified Nursing Assistant 2 (8 weeks)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84E3913" w:rsidTr="484E3913" w14:paraId="20DC7274"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0FEE6BD5" w14:textId="6331BE6A">
            <w:pPr>
              <w:pStyle w:val="Normal"/>
            </w:pPr>
            <w:r w:rsidR="484E3913">
              <w:rPr/>
              <w:t>Instruction Type</w:t>
            </w:r>
          </w:p>
        </w:tc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08838792" w14:textId="7955E2A6">
            <w:pPr>
              <w:pStyle w:val="Normal"/>
            </w:pPr>
            <w:r w:rsidR="484E3913">
              <w:rPr/>
              <w:t>Days/Hours</w:t>
            </w:r>
          </w:p>
        </w:tc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5EF8F2B0" w14:textId="77D588DD">
            <w:pPr>
              <w:pStyle w:val="Normal"/>
            </w:pPr>
            <w:r w:rsidR="484E3913">
              <w:rPr/>
              <w:t>Total Hours Weekly</w:t>
            </w:r>
          </w:p>
        </w:tc>
      </w:tr>
      <w:tr w:rsidR="484E3913" w:rsidTr="484E3913" w14:paraId="5737462D">
        <w:tc>
          <w:tcPr>
            <w:tcW w:w="3120" w:type="dxa"/>
            <w:tcMar/>
          </w:tcPr>
          <w:p w:rsidR="484E3913" w:rsidP="484E3913" w:rsidRDefault="484E3913" w14:paraId="4E1EB2DD" w14:textId="43E2B03E">
            <w:pPr>
              <w:pStyle w:val="Normal"/>
            </w:pPr>
            <w:r w:rsidR="484E3913">
              <w:rPr/>
              <w:t>Online</w:t>
            </w:r>
          </w:p>
        </w:tc>
        <w:tc>
          <w:tcPr>
            <w:tcW w:w="3120" w:type="dxa"/>
            <w:tcMar/>
          </w:tcPr>
          <w:p w:rsidR="484E3913" w:rsidP="484E3913" w:rsidRDefault="484E3913" w14:paraId="3B0D4D1D" w14:textId="25EFAD8B">
            <w:pPr>
              <w:pStyle w:val="Normal"/>
            </w:pPr>
            <w:r w:rsidR="484E3913">
              <w:rPr/>
              <w:t>T,Th/ 4hrs</w:t>
            </w:r>
          </w:p>
        </w:tc>
        <w:tc>
          <w:tcPr>
            <w:tcW w:w="3120" w:type="dxa"/>
            <w:tcMar/>
          </w:tcPr>
          <w:p w:rsidR="484E3913" w:rsidP="484E3913" w:rsidRDefault="484E3913" w14:paraId="6B1C8059" w14:textId="6818271F">
            <w:pPr>
              <w:pStyle w:val="Normal"/>
            </w:pPr>
            <w:r w:rsidR="484E3913">
              <w:rPr/>
              <w:t>8 hrs.</w:t>
            </w:r>
          </w:p>
        </w:tc>
      </w:tr>
      <w:tr w:rsidR="484E3913" w:rsidTr="484E3913" w14:paraId="23925ED0">
        <w:tc>
          <w:tcPr>
            <w:tcW w:w="3120" w:type="dxa"/>
            <w:tcMar/>
          </w:tcPr>
          <w:p w:rsidR="484E3913" w:rsidP="484E3913" w:rsidRDefault="484E3913" w14:paraId="3A40688B" w14:textId="7C3B58AD">
            <w:pPr>
              <w:pStyle w:val="Normal"/>
            </w:pPr>
            <w:r w:rsidR="484E3913">
              <w:rPr/>
              <w:t>Lab/Clinical</w:t>
            </w:r>
          </w:p>
        </w:tc>
        <w:tc>
          <w:tcPr>
            <w:tcW w:w="3120" w:type="dxa"/>
            <w:tcMar/>
          </w:tcPr>
          <w:p w:rsidR="484E3913" w:rsidP="484E3913" w:rsidRDefault="484E3913" w14:paraId="6019190A" w14:textId="660F13C3">
            <w:pPr>
              <w:pStyle w:val="Normal"/>
            </w:pPr>
            <w:r w:rsidR="484E3913">
              <w:rPr/>
              <w:t>M,W,Fri</w:t>
            </w:r>
            <w:r w:rsidR="484E3913">
              <w:rPr/>
              <w:t>/ 4hrs.</w:t>
            </w:r>
          </w:p>
        </w:tc>
        <w:tc>
          <w:tcPr>
            <w:tcW w:w="3120" w:type="dxa"/>
            <w:tcMar/>
          </w:tcPr>
          <w:p w:rsidR="484E3913" w:rsidP="484E3913" w:rsidRDefault="484E3913" w14:paraId="02913205" w14:textId="6331D96D">
            <w:pPr>
              <w:pStyle w:val="Normal"/>
            </w:pPr>
            <w:r w:rsidR="484E3913">
              <w:rPr/>
              <w:t>12 hrs.</w:t>
            </w:r>
          </w:p>
        </w:tc>
      </w:tr>
    </w:tbl>
    <w:p w:rsidR="484E3913" w:rsidP="484E3913" w:rsidRDefault="484E3913" w14:paraId="449BC41D" w14:textId="749582F9">
      <w:pPr>
        <w:pStyle w:val="Normal"/>
        <w:ind w:left="5760" w:firstLine="720"/>
        <w:jc w:val="left"/>
      </w:pPr>
      <w:r w:rsidR="484E3913">
        <w:rPr/>
        <w:t>Total Hours: 160 hrs.</w:t>
      </w:r>
    </w:p>
    <w:p w:rsidR="484E3913" w:rsidP="484E3913" w:rsidRDefault="484E3913" w14:paraId="4E2A39A7" w14:textId="172CEEEF">
      <w:pPr>
        <w:pStyle w:val="Normal"/>
        <w:jc w:val="left"/>
      </w:pPr>
      <w:r w:rsidR="484E3913">
        <w:rPr/>
        <w:t>Phlebotomy Technician (6 weeks)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84E3913" w:rsidTr="484E3913" w14:paraId="702F2503"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71FE72BB" w14:textId="6331BE6A">
            <w:pPr>
              <w:pStyle w:val="Normal"/>
            </w:pPr>
            <w:r w:rsidR="484E3913">
              <w:rPr/>
              <w:t>Instruction Type</w:t>
            </w:r>
          </w:p>
        </w:tc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5CCB2748" w14:textId="7955E2A6">
            <w:pPr>
              <w:pStyle w:val="Normal"/>
            </w:pPr>
            <w:r w:rsidR="484E3913">
              <w:rPr/>
              <w:t>Days/Hours</w:t>
            </w:r>
          </w:p>
        </w:tc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23904047" w14:textId="77D588DD">
            <w:pPr>
              <w:pStyle w:val="Normal"/>
            </w:pPr>
            <w:r w:rsidR="484E3913">
              <w:rPr/>
              <w:t>Total Hours Weekly</w:t>
            </w:r>
          </w:p>
        </w:tc>
      </w:tr>
      <w:tr w:rsidR="484E3913" w:rsidTr="484E3913" w14:paraId="38F6CAEC">
        <w:tc>
          <w:tcPr>
            <w:tcW w:w="3120" w:type="dxa"/>
            <w:tcMar/>
          </w:tcPr>
          <w:p w:rsidR="484E3913" w:rsidP="484E3913" w:rsidRDefault="484E3913" w14:paraId="43604341" w14:textId="41CDEA25">
            <w:pPr>
              <w:pStyle w:val="Normal"/>
            </w:pPr>
            <w:r w:rsidR="484E3913">
              <w:rPr/>
              <w:t>Online</w:t>
            </w:r>
          </w:p>
        </w:tc>
        <w:tc>
          <w:tcPr>
            <w:tcW w:w="3120" w:type="dxa"/>
            <w:tcMar/>
          </w:tcPr>
          <w:p w:rsidR="484E3913" w:rsidP="484E3913" w:rsidRDefault="484E3913" w14:paraId="54CF88F3" w14:textId="14D5E5B9">
            <w:pPr>
              <w:pStyle w:val="Normal"/>
            </w:pPr>
            <w:r w:rsidR="484E3913">
              <w:rPr/>
              <w:t>M,W,Fri</w:t>
            </w:r>
            <w:r w:rsidR="484E3913">
              <w:rPr/>
              <w:t>/ 3hrs.</w:t>
            </w:r>
          </w:p>
        </w:tc>
        <w:tc>
          <w:tcPr>
            <w:tcW w:w="3120" w:type="dxa"/>
            <w:tcMar/>
          </w:tcPr>
          <w:p w:rsidR="484E3913" w:rsidP="484E3913" w:rsidRDefault="484E3913" w14:paraId="6E915B76" w14:textId="262F4EA1">
            <w:pPr>
              <w:pStyle w:val="Normal"/>
            </w:pPr>
            <w:r w:rsidR="484E3913">
              <w:rPr/>
              <w:t>9 hrs.</w:t>
            </w:r>
          </w:p>
        </w:tc>
      </w:tr>
      <w:tr w:rsidR="484E3913" w:rsidTr="484E3913" w14:paraId="483799FD">
        <w:tc>
          <w:tcPr>
            <w:tcW w:w="3120" w:type="dxa"/>
            <w:tcMar/>
          </w:tcPr>
          <w:p w:rsidR="484E3913" w:rsidP="484E3913" w:rsidRDefault="484E3913" w14:paraId="55E3CDC5" w14:textId="67BAA532">
            <w:pPr>
              <w:pStyle w:val="Normal"/>
            </w:pPr>
            <w:r w:rsidR="484E3913">
              <w:rPr/>
              <w:t>Lab/Clinical</w:t>
            </w:r>
          </w:p>
        </w:tc>
        <w:tc>
          <w:tcPr>
            <w:tcW w:w="3120" w:type="dxa"/>
            <w:tcMar/>
          </w:tcPr>
          <w:p w:rsidR="484E3913" w:rsidP="484E3913" w:rsidRDefault="484E3913" w14:paraId="21249828" w14:textId="34EF34B7">
            <w:pPr>
              <w:pStyle w:val="Normal"/>
            </w:pPr>
            <w:r w:rsidR="484E3913">
              <w:rPr/>
              <w:t>T, Th (2</w:t>
            </w:r>
            <w:r w:rsidRPr="484E3913" w:rsidR="484E3913">
              <w:rPr>
                <w:vertAlign w:val="superscript"/>
              </w:rPr>
              <w:t>nd</w:t>
            </w:r>
            <w:r w:rsidR="484E3913">
              <w:rPr/>
              <w:t xml:space="preserve"> week)/ 3hrs.</w:t>
            </w:r>
          </w:p>
        </w:tc>
        <w:tc>
          <w:tcPr>
            <w:tcW w:w="3120" w:type="dxa"/>
            <w:tcMar/>
          </w:tcPr>
          <w:p w:rsidR="484E3913" w:rsidP="484E3913" w:rsidRDefault="484E3913" w14:paraId="3C6CA8E8" w14:textId="5FA66F42">
            <w:pPr>
              <w:pStyle w:val="Normal"/>
            </w:pPr>
            <w:r w:rsidR="484E3913">
              <w:rPr/>
              <w:t>6 hrs.</w:t>
            </w:r>
          </w:p>
        </w:tc>
      </w:tr>
    </w:tbl>
    <w:p w:rsidR="484E3913" w:rsidP="484E3913" w:rsidRDefault="484E3913" w14:paraId="25C040C5" w14:textId="43067A17">
      <w:pPr>
        <w:pStyle w:val="Normal"/>
        <w:ind w:left="5760" w:firstLine="720"/>
        <w:jc w:val="left"/>
      </w:pPr>
      <w:r w:rsidR="484E3913">
        <w:rPr/>
        <w:t>Total Hours: 90 hrs.</w:t>
      </w:r>
    </w:p>
    <w:p w:rsidR="484E3913" w:rsidP="484E3913" w:rsidRDefault="484E3913" w14:paraId="535BD3F2" w14:textId="5B44930F">
      <w:pPr>
        <w:pStyle w:val="Normal"/>
        <w:jc w:val="left"/>
      </w:pPr>
    </w:p>
    <w:p w:rsidR="484E3913" w:rsidP="484E3913" w:rsidRDefault="484E3913" w14:paraId="422DD4D2" w14:textId="13898BE8">
      <w:pPr>
        <w:pStyle w:val="Normal"/>
        <w:jc w:val="left"/>
      </w:pPr>
    </w:p>
    <w:p w:rsidR="484E3913" w:rsidP="484E3913" w:rsidRDefault="484E3913" w14:paraId="7E63B1BE" w14:textId="014F8003">
      <w:pPr>
        <w:pStyle w:val="Normal"/>
        <w:jc w:val="left"/>
      </w:pPr>
    </w:p>
    <w:p w:rsidR="484E3913" w:rsidP="484E3913" w:rsidRDefault="484E3913" w14:paraId="5609894A" w14:textId="28523788">
      <w:pPr>
        <w:pStyle w:val="Normal"/>
        <w:jc w:val="left"/>
      </w:pPr>
    </w:p>
    <w:p w:rsidR="484E3913" w:rsidP="484E3913" w:rsidRDefault="484E3913" w14:paraId="7512BB16" w14:textId="57094216">
      <w:pPr>
        <w:pStyle w:val="Normal"/>
        <w:jc w:val="left"/>
      </w:pPr>
      <w:r w:rsidR="484E3913">
        <w:rPr/>
        <w:t>Medication Administration (3 weeks)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84E3913" w:rsidTr="484E3913" w14:paraId="06D74DDE"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108B4AC8" w14:textId="6331BE6A">
            <w:pPr>
              <w:pStyle w:val="Normal"/>
            </w:pPr>
            <w:r w:rsidR="484E3913">
              <w:rPr/>
              <w:t>Instruction Type</w:t>
            </w:r>
          </w:p>
        </w:tc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71823251" w14:textId="7955E2A6">
            <w:pPr>
              <w:pStyle w:val="Normal"/>
            </w:pPr>
            <w:r w:rsidR="484E3913">
              <w:rPr/>
              <w:t>Days/Hours</w:t>
            </w:r>
          </w:p>
        </w:tc>
        <w:tc>
          <w:tcPr>
            <w:tcW w:w="3120" w:type="dxa"/>
            <w:shd w:val="clear" w:color="auto" w:fill="9CC2E5" w:themeFill="accent5" w:themeFillTint="99"/>
            <w:tcMar/>
          </w:tcPr>
          <w:p w:rsidR="484E3913" w:rsidP="484E3913" w:rsidRDefault="484E3913" w14:paraId="1542035F" w14:textId="77D588DD">
            <w:pPr>
              <w:pStyle w:val="Normal"/>
            </w:pPr>
            <w:r w:rsidR="484E3913">
              <w:rPr/>
              <w:t>Total Hours Weekly</w:t>
            </w:r>
          </w:p>
        </w:tc>
      </w:tr>
      <w:tr w:rsidR="484E3913" w:rsidTr="484E3913" w14:paraId="3A08CFFC">
        <w:tc>
          <w:tcPr>
            <w:tcW w:w="3120" w:type="dxa"/>
            <w:tcMar/>
          </w:tcPr>
          <w:p w:rsidR="484E3913" w:rsidP="484E3913" w:rsidRDefault="484E3913" w14:paraId="019BFEFA" w14:textId="50B6685B">
            <w:pPr>
              <w:pStyle w:val="Normal"/>
            </w:pPr>
            <w:r w:rsidR="484E3913">
              <w:rPr/>
              <w:t>Online</w:t>
            </w:r>
          </w:p>
        </w:tc>
        <w:tc>
          <w:tcPr>
            <w:tcW w:w="3120" w:type="dxa"/>
            <w:tcMar/>
          </w:tcPr>
          <w:p w:rsidR="484E3913" w:rsidP="484E3913" w:rsidRDefault="484E3913" w14:paraId="77613EF5" w14:textId="5BA9532F">
            <w:pPr>
              <w:pStyle w:val="Normal"/>
            </w:pPr>
            <w:r w:rsidR="484E3913">
              <w:rPr/>
              <w:t>M, Fri/ 3hrs.</w:t>
            </w:r>
          </w:p>
        </w:tc>
        <w:tc>
          <w:tcPr>
            <w:tcW w:w="3120" w:type="dxa"/>
            <w:tcMar/>
          </w:tcPr>
          <w:p w:rsidR="484E3913" w:rsidP="484E3913" w:rsidRDefault="484E3913" w14:paraId="1488555C" w14:textId="6875FA63">
            <w:pPr>
              <w:pStyle w:val="Normal"/>
            </w:pPr>
            <w:r w:rsidR="484E3913">
              <w:rPr/>
              <w:t>6 hrs.</w:t>
            </w:r>
          </w:p>
        </w:tc>
      </w:tr>
      <w:tr w:rsidR="484E3913" w:rsidTr="484E3913" w14:paraId="7EDF8EEC">
        <w:tc>
          <w:tcPr>
            <w:tcW w:w="3120" w:type="dxa"/>
            <w:tcMar/>
          </w:tcPr>
          <w:p w:rsidR="484E3913" w:rsidP="484E3913" w:rsidRDefault="484E3913" w14:paraId="1D052717" w14:textId="78322D92">
            <w:pPr>
              <w:pStyle w:val="Normal"/>
            </w:pPr>
            <w:r w:rsidR="484E3913">
              <w:rPr/>
              <w:t>Lab/Clinical</w:t>
            </w:r>
          </w:p>
        </w:tc>
        <w:tc>
          <w:tcPr>
            <w:tcW w:w="3120" w:type="dxa"/>
            <w:tcMar/>
          </w:tcPr>
          <w:p w:rsidR="484E3913" w:rsidP="484E3913" w:rsidRDefault="484E3913" w14:paraId="6A795927" w14:textId="0490C1F7">
            <w:pPr>
              <w:pStyle w:val="Normal"/>
            </w:pPr>
            <w:r w:rsidR="484E3913">
              <w:rPr/>
              <w:t>Fri/ 2hrs</w:t>
            </w:r>
          </w:p>
        </w:tc>
        <w:tc>
          <w:tcPr>
            <w:tcW w:w="3120" w:type="dxa"/>
            <w:tcMar/>
          </w:tcPr>
          <w:p w:rsidR="484E3913" w:rsidP="484E3913" w:rsidRDefault="484E3913" w14:paraId="6245C031" w14:textId="245CEE61">
            <w:pPr>
              <w:pStyle w:val="Normal"/>
            </w:pPr>
            <w:r w:rsidR="484E3913">
              <w:rPr/>
              <w:t>2 hrs.</w:t>
            </w:r>
          </w:p>
        </w:tc>
      </w:tr>
    </w:tbl>
    <w:p w:rsidR="484E3913" w:rsidP="484E3913" w:rsidRDefault="484E3913" w14:paraId="3DEAB972" w14:textId="33EB5653">
      <w:pPr>
        <w:pStyle w:val="Normal"/>
        <w:ind w:left="5760" w:firstLine="720"/>
        <w:jc w:val="left"/>
      </w:pPr>
      <w:r w:rsidR="484E3913">
        <w:rPr/>
        <w:t>Total Hours: 24 hrs.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8B0CD7"/>
  <w15:docId w15:val="{d194a9cf-70cd-4f88-b16b-cb3e8c2bdc89}"/>
  <w:rsids>
    <w:rsidRoot w:val="509DBA1F"/>
    <w:rsid w:val="484E3913"/>
    <w:rsid w:val="509DBA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93351543d7942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2020-06-09T17:15:29.1968692Z</dcterms:created>
  <dcterms:modified xsi:type="dcterms:W3CDTF">2020-06-09T20:34:05.0362866Z</dcterms:modified>
  <dc:creator>William Randall</dc:creator>
  <lastModifiedBy>William Randall</lastModifiedBy>
</coreProperties>
</file>